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B7" w:rsidRPr="00D5328D" w:rsidRDefault="005952B7" w:rsidP="005952B7">
      <w:pPr>
        <w:jc w:val="center"/>
        <w:rPr>
          <w:b/>
        </w:rPr>
      </w:pPr>
      <w:r>
        <w:rPr>
          <w:b/>
          <w:lang w:val="en-US"/>
        </w:rPr>
        <w:t>I</w:t>
      </w:r>
      <w:r w:rsidRPr="00D5328D">
        <w:rPr>
          <w:b/>
        </w:rPr>
        <w:t>. ОБЩИЕ ПОЛОЖЕНИЯ</w:t>
      </w:r>
    </w:p>
    <w:p w:rsidR="005952B7" w:rsidRDefault="00DE1621" w:rsidP="00422F55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>
        <w:t>Всероссийские соревнования по рафтингу среди юношей/девушек до 16 лет</w:t>
      </w:r>
      <w:r w:rsidR="00422F55">
        <w:t xml:space="preserve"> </w:t>
      </w:r>
      <w:r w:rsidR="00422F55" w:rsidRPr="00D5328D">
        <w:t xml:space="preserve">(далее – спортивные соревнования), проводятся на основании приказа Федерального агентства по физической культуре и спорту, принявшего решение о государственной аккредитации общероссийской общественной организации «Федерация рафтинга России» </w:t>
      </w:r>
      <w:r w:rsidR="00422F55" w:rsidRPr="001838AB">
        <w:rPr>
          <w:color w:val="000000"/>
        </w:rPr>
        <w:t xml:space="preserve">от </w:t>
      </w:r>
      <w:r w:rsidR="00422F55">
        <w:rPr>
          <w:color w:val="000000"/>
        </w:rPr>
        <w:t>31</w:t>
      </w:r>
      <w:r w:rsidR="00422F55" w:rsidRPr="001838AB">
        <w:rPr>
          <w:color w:val="000000"/>
        </w:rPr>
        <w:t>.0</w:t>
      </w:r>
      <w:r w:rsidR="00422F55">
        <w:rPr>
          <w:color w:val="000000"/>
        </w:rPr>
        <w:t>1</w:t>
      </w:r>
      <w:r w:rsidR="00422F55" w:rsidRPr="001838AB">
        <w:rPr>
          <w:color w:val="000000"/>
        </w:rPr>
        <w:t>.20</w:t>
      </w:r>
      <w:r w:rsidR="00422F55">
        <w:rPr>
          <w:color w:val="000000"/>
        </w:rPr>
        <w:t>12</w:t>
      </w:r>
      <w:r w:rsidR="00422F55" w:rsidRPr="001838AB">
        <w:rPr>
          <w:color w:val="000000"/>
        </w:rPr>
        <w:t xml:space="preserve"> г. № 4</w:t>
      </w:r>
      <w:r w:rsidR="00422F55">
        <w:rPr>
          <w:color w:val="000000"/>
        </w:rPr>
        <w:t>4</w:t>
      </w:r>
      <w:r w:rsidR="00422F55" w:rsidRPr="001838AB">
        <w:rPr>
          <w:color w:val="000000"/>
        </w:rPr>
        <w:t xml:space="preserve">, согласно решению Исполкома ФРР № </w:t>
      </w:r>
      <w:r w:rsidR="00422F55">
        <w:rPr>
          <w:color w:val="000000"/>
        </w:rPr>
        <w:t>1.08.15/</w:t>
      </w:r>
      <w:r w:rsidR="00422F55" w:rsidRPr="001838AB">
        <w:rPr>
          <w:color w:val="000000"/>
        </w:rPr>
        <w:t xml:space="preserve">1 от </w:t>
      </w:r>
      <w:r w:rsidR="00422F55">
        <w:rPr>
          <w:color w:val="000000"/>
        </w:rPr>
        <w:t>24</w:t>
      </w:r>
      <w:r w:rsidR="00422F55" w:rsidRPr="001838AB">
        <w:rPr>
          <w:color w:val="000000"/>
        </w:rPr>
        <w:t xml:space="preserve"> </w:t>
      </w:r>
      <w:r w:rsidR="00422F55">
        <w:rPr>
          <w:color w:val="000000"/>
        </w:rPr>
        <w:t>августа</w:t>
      </w:r>
      <w:r w:rsidR="00422F55" w:rsidRPr="001838AB">
        <w:rPr>
          <w:color w:val="000000"/>
        </w:rPr>
        <w:t xml:space="preserve"> 201</w:t>
      </w:r>
      <w:r w:rsidR="00422F55">
        <w:rPr>
          <w:color w:val="000000"/>
        </w:rPr>
        <w:t>5</w:t>
      </w:r>
      <w:r w:rsidR="00422F55" w:rsidRPr="001838AB">
        <w:rPr>
          <w:color w:val="000000"/>
        </w:rPr>
        <w:t> г., в соответствии с Едины</w:t>
      </w:r>
      <w:r w:rsidR="00422F55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 w:rsidR="00422F55">
        <w:t xml:space="preserve">6 </w:t>
      </w:r>
      <w:proofErr w:type="spellStart"/>
      <w:r w:rsidR="00422F55">
        <w:t>год.</w:t>
      </w:r>
      <w:r w:rsidR="005952B7" w:rsidRPr="00D5328D">
        <w:t>Спортивные</w:t>
      </w:r>
      <w:proofErr w:type="spellEnd"/>
      <w:r w:rsidR="005952B7" w:rsidRPr="00D5328D">
        <w:t xml:space="preserve"> соревнования проводятся в соответствии с правилами вида спорта «рафтинг», утвержденными приказом </w:t>
      </w:r>
      <w:proofErr w:type="spellStart"/>
      <w:r w:rsidR="005952B7" w:rsidRPr="00D5328D">
        <w:t>Минспортуризма</w:t>
      </w:r>
      <w:proofErr w:type="spellEnd"/>
      <w:r w:rsidR="005952B7" w:rsidRPr="00D5328D">
        <w:t xml:space="preserve"> России </w:t>
      </w:r>
      <w:r w:rsidR="00B61462" w:rsidRPr="00D5328D">
        <w:t>№ 1422</w:t>
      </w:r>
      <w:r w:rsidR="00B61462">
        <w:t xml:space="preserve"> </w:t>
      </w:r>
      <w:r w:rsidR="005952B7" w:rsidRPr="00D5328D">
        <w:t>от 27.12.2010г..</w:t>
      </w:r>
    </w:p>
    <w:p w:rsidR="00422F55" w:rsidRPr="00D5328D" w:rsidRDefault="00422F55" w:rsidP="00422F55">
      <w:pPr>
        <w:ind w:firstLine="567"/>
        <w:jc w:val="both"/>
      </w:pPr>
      <w:r w:rsidRPr="00422F55">
        <w:t xml:space="preserve">Спортивные соревнования проводятся в соответствии с правилами вида спорта «рафтинг», утвержденными приказом </w:t>
      </w:r>
      <w:proofErr w:type="spellStart"/>
      <w:r w:rsidRPr="00422F55">
        <w:t>Минспортуризм</w:t>
      </w:r>
      <w:r w:rsidR="00DE1621">
        <w:t>а</w:t>
      </w:r>
      <w:proofErr w:type="spellEnd"/>
      <w:r w:rsidR="00DE1621">
        <w:t xml:space="preserve"> России № 1422 от 27.12.2010г.соревнования</w:t>
      </w:r>
    </w:p>
    <w:p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</w:p>
    <w:p w:rsidR="005952B7" w:rsidRPr="00D5328D" w:rsidRDefault="005952B7" w:rsidP="005952B7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proofErr w:type="gramStart"/>
      <w:r w:rsidRPr="00D5328D">
        <w:t>подготовка</w:t>
      </w:r>
      <w:proofErr w:type="gramEnd"/>
      <w:r w:rsidRPr="00D5328D">
        <w:t xml:space="preserve">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proofErr w:type="gramStart"/>
      <w:r w:rsidRPr="00D5328D">
        <w:t>выявление</w:t>
      </w:r>
      <w:proofErr w:type="gramEnd"/>
      <w:r w:rsidRPr="00D5328D">
        <w:t xml:space="preserve"> сильнейших спортсменов для формирования спортивных   сборных команд </w:t>
      </w:r>
      <w:r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>
        <w:t xml:space="preserve">; </w:t>
      </w:r>
    </w:p>
    <w:p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proofErr w:type="gramStart"/>
      <w:r w:rsidRPr="00D5328D">
        <w:t>популяризация</w:t>
      </w:r>
      <w:proofErr w:type="gramEnd"/>
      <w:r w:rsidRPr="00D5328D">
        <w:t xml:space="preserve"> рафтинга</w:t>
      </w:r>
      <w:r>
        <w:t xml:space="preserve">, </w:t>
      </w:r>
      <w:r w:rsidR="00A24594">
        <w:t xml:space="preserve">пропаганда здорового образа жизни. </w:t>
      </w:r>
    </w:p>
    <w:p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5952B7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 xml:space="preserve">оложение о межрегиональных и всероссийских официальных спортивных соревнованиях, утвержденное </w:t>
      </w:r>
      <w:proofErr w:type="spellStart"/>
      <w:r w:rsidR="005952B7" w:rsidRPr="00D5328D">
        <w:t>Минспорта</w:t>
      </w:r>
      <w:proofErr w:type="spellEnd"/>
      <w:r w:rsidR="00575B18">
        <w:t xml:space="preserve"> РФ</w:t>
      </w:r>
      <w:r w:rsidR="005952B7" w:rsidRPr="00D5328D">
        <w:t xml:space="preserve">, </w:t>
      </w:r>
      <w:proofErr w:type="gramStart"/>
      <w:r w:rsidR="005952B7" w:rsidRPr="00D5328D">
        <w:t>и  настоящий</w:t>
      </w:r>
      <w:proofErr w:type="gramEnd"/>
      <w:r w:rsidR="005952B7" w:rsidRPr="00D5328D">
        <w:t xml:space="preserve">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 xml:space="preserve">. </w:t>
      </w:r>
      <w:proofErr w:type="gramStart"/>
      <w:r w:rsidRPr="00D5328D">
        <w:rPr>
          <w:b/>
        </w:rPr>
        <w:t>ОРГАНИЗАТОРЫ  СОРЕВНОВАНИЙ</w:t>
      </w:r>
      <w:proofErr w:type="gramEnd"/>
    </w:p>
    <w:p w:rsidR="00C01837" w:rsidRDefault="005952B7" w:rsidP="005952B7">
      <w:pPr>
        <w:numPr>
          <w:ilvl w:val="0"/>
          <w:numId w:val="2"/>
        </w:numPr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:rsidR="005952B7" w:rsidRPr="00BB3E76" w:rsidRDefault="00C01837" w:rsidP="00C01837">
      <w:pPr>
        <w:numPr>
          <w:ilvl w:val="0"/>
          <w:numId w:val="2"/>
        </w:numPr>
        <w:ind w:left="0" w:firstLine="567"/>
        <w:jc w:val="both"/>
      </w:pPr>
      <w:r w:rsidRPr="00BB3E76">
        <w:t>Министерство по дела</w:t>
      </w:r>
      <w:r w:rsidR="00CE19B7" w:rsidRPr="00BB3E76">
        <w:t>м молодежи, физической культуре и</w:t>
      </w:r>
      <w:r w:rsidRPr="00BB3E76">
        <w:t xml:space="preserve"> спорт</w:t>
      </w:r>
      <w:r w:rsidR="006B3D4A" w:rsidRPr="00BB3E76">
        <w:t>у</w:t>
      </w:r>
      <w:r w:rsidRPr="00BB3E76">
        <w:t xml:space="preserve"> Республики Карелия. </w:t>
      </w:r>
    </w:p>
    <w:p w:rsidR="00FF5588" w:rsidRPr="002F3E43" w:rsidRDefault="00FF5588" w:rsidP="005952B7">
      <w:pPr>
        <w:numPr>
          <w:ilvl w:val="0"/>
          <w:numId w:val="2"/>
        </w:numPr>
        <w:ind w:left="0" w:firstLine="567"/>
        <w:jc w:val="both"/>
      </w:pPr>
      <w:r w:rsidRPr="002F3E43">
        <w:t>Карельское региональное отделение ООО «Федерация рафтинга России».</w:t>
      </w:r>
    </w:p>
    <w:p w:rsidR="004909E2" w:rsidRPr="00D5328D" w:rsidRDefault="004909E2" w:rsidP="004909E2">
      <w:pPr>
        <w:numPr>
          <w:ilvl w:val="0"/>
          <w:numId w:val="2"/>
        </w:numPr>
        <w:ind w:left="0" w:firstLine="567"/>
        <w:jc w:val="both"/>
      </w:pPr>
      <w:r>
        <w:t>Государственное бюджетное учреждение Республики Карелия «Республиканский центр детско-юношеского туризма»</w:t>
      </w:r>
    </w:p>
    <w:p w:rsidR="00FF5588" w:rsidRDefault="005952B7" w:rsidP="005952B7">
      <w:pPr>
        <w:numPr>
          <w:ilvl w:val="0"/>
          <w:numId w:val="2"/>
        </w:numPr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 w:rsidR="00FF5588">
        <w:t>рафтинга Санкт-Петербурга</w:t>
      </w:r>
      <w:r w:rsidRPr="00D5328D">
        <w:t>».</w:t>
      </w:r>
    </w:p>
    <w:p w:rsidR="005952B7" w:rsidRPr="00D5328D" w:rsidRDefault="005952B7" w:rsidP="005952B7">
      <w:pPr>
        <w:numPr>
          <w:ilvl w:val="0"/>
          <w:numId w:val="2"/>
        </w:numPr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</w:t>
      </w:r>
      <w:proofErr w:type="gramStart"/>
      <w:r w:rsidR="005952B7" w:rsidRPr="00575B18">
        <w:rPr>
          <w:bCs/>
        </w:rPr>
        <w:t xml:space="preserve">– </w:t>
      </w:r>
      <w:r w:rsidR="00C01837" w:rsidRPr="00575B18">
        <w:rPr>
          <w:bCs/>
        </w:rPr>
        <w:t xml:space="preserve"> </w:t>
      </w:r>
      <w:proofErr w:type="spellStart"/>
      <w:r w:rsidR="00575B18" w:rsidRPr="00575B18">
        <w:rPr>
          <w:bCs/>
        </w:rPr>
        <w:t>Губаненков</w:t>
      </w:r>
      <w:proofErr w:type="spellEnd"/>
      <w:proofErr w:type="gramEnd"/>
      <w:r w:rsidR="00575B18" w:rsidRPr="00575B18">
        <w:rPr>
          <w:bCs/>
        </w:rPr>
        <w:t xml:space="preserve"> Сергей Михайлович</w:t>
      </w:r>
      <w:r w:rsidR="00C01837" w:rsidRPr="00575B18">
        <w:rPr>
          <w:bCs/>
        </w:rPr>
        <w:t xml:space="preserve"> (</w:t>
      </w:r>
      <w:r w:rsidR="00575B18" w:rsidRPr="00575B18">
        <w:rPr>
          <w:bCs/>
        </w:rPr>
        <w:t>Санкт-Петербург</w:t>
      </w:r>
      <w:r w:rsidR="00C01837" w:rsidRPr="00575B18">
        <w:rPr>
          <w:bCs/>
        </w:rPr>
        <w:t>)</w:t>
      </w:r>
    </w:p>
    <w:p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7" w:history="1">
        <w:r w:rsidRPr="00D5328D">
          <w:rPr>
            <w:rStyle w:val="a3"/>
          </w:rPr>
          <w:t>http://www.</w:t>
        </w:r>
        <w:proofErr w:type="spellStart"/>
        <w:r w:rsidRPr="00D5328D">
          <w:rPr>
            <w:rStyle w:val="a3"/>
            <w:lang w:val="en-US"/>
          </w:rPr>
          <w:t>raftspb</w:t>
        </w:r>
        <w:proofErr w:type="spellEnd"/>
        <w:r w:rsidRPr="00D5328D">
          <w:rPr>
            <w:rStyle w:val="a3"/>
          </w:rPr>
          <w:t>.</w:t>
        </w:r>
        <w:proofErr w:type="spellStart"/>
        <w:r w:rsidRPr="00D5328D">
          <w:rPr>
            <w:rStyle w:val="a3"/>
          </w:rPr>
          <w:t>ru</w:t>
        </w:r>
        <w:proofErr w:type="spellEnd"/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:rsidR="005952B7" w:rsidRPr="005952B7" w:rsidRDefault="005952B7" w:rsidP="005952B7">
      <w:pPr>
        <w:spacing w:line="228" w:lineRule="auto"/>
        <w:ind w:firstLine="567"/>
        <w:jc w:val="center"/>
      </w:pPr>
    </w:p>
    <w:p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Pr="002F3E43">
        <w:t xml:space="preserve">Республика Карелия, </w:t>
      </w:r>
      <w:proofErr w:type="spellStart"/>
      <w:r w:rsidRPr="002F3E43">
        <w:t>Пряжинский</w:t>
      </w:r>
      <w:proofErr w:type="spellEnd"/>
      <w:r w:rsidRPr="002F3E43">
        <w:t xml:space="preserve"> район, дер. Половины, р. Шуя, </w:t>
      </w:r>
      <w:proofErr w:type="spellStart"/>
      <w:r w:rsidRPr="002F3E43">
        <w:t>Сойв</w:t>
      </w:r>
      <w:r w:rsidR="002F3E43" w:rsidRPr="002F3E43">
        <w:t>а</w:t>
      </w:r>
      <w:r w:rsidRPr="002F3E43">
        <w:t>жпорог</w:t>
      </w:r>
      <w:proofErr w:type="spellEnd"/>
      <w:r w:rsidRPr="002F3E43">
        <w:t>.</w:t>
      </w:r>
    </w:p>
    <w:p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BB3E76">
        <w:t>29</w:t>
      </w:r>
      <w:r w:rsidR="00F569DB">
        <w:t xml:space="preserve"> июня с 17:00 до 19:00, </w:t>
      </w:r>
      <w:r w:rsidR="00BB3E76">
        <w:t>30</w:t>
      </w:r>
      <w:r w:rsidR="00A808EE" w:rsidRPr="00F569DB">
        <w:t xml:space="preserve"> июня</w:t>
      </w:r>
      <w:r w:rsidR="004909E2" w:rsidRPr="00F569DB">
        <w:t xml:space="preserve"> с 8.00 до 9.30</w:t>
      </w:r>
      <w:r w:rsidRPr="00F569DB">
        <w:t xml:space="preserve">. </w:t>
      </w:r>
    </w:p>
    <w:p w:rsidR="004909E2" w:rsidRPr="00F569DB" w:rsidRDefault="00117D15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Торжественное о</w:t>
      </w:r>
      <w:r w:rsidR="004909E2" w:rsidRPr="00F569DB">
        <w:t xml:space="preserve">ткрытие соревнований: </w:t>
      </w:r>
      <w:r w:rsidR="00BB3E76">
        <w:t>30</w:t>
      </w:r>
      <w:r w:rsidR="00A808EE" w:rsidRPr="00F569DB">
        <w:t xml:space="preserve"> июня</w:t>
      </w:r>
      <w:r w:rsidR="004909E2" w:rsidRPr="00F569DB">
        <w:t xml:space="preserve"> 10.00 – 10.30. </w:t>
      </w:r>
    </w:p>
    <w:p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BB3E76">
        <w:t>30</w:t>
      </w:r>
      <w:r w:rsidR="00A808EE" w:rsidRPr="00F569DB">
        <w:t xml:space="preserve"> </w:t>
      </w:r>
      <w:proofErr w:type="gramStart"/>
      <w:r w:rsidR="00A808EE" w:rsidRPr="00F569DB">
        <w:t>июня</w:t>
      </w:r>
      <w:r w:rsidR="00117D15" w:rsidRPr="00F569DB">
        <w:t xml:space="preserve"> </w:t>
      </w:r>
      <w:r w:rsidRPr="00F569DB">
        <w:t xml:space="preserve"> </w:t>
      </w:r>
      <w:r w:rsidR="004909E2" w:rsidRPr="00F569DB">
        <w:t>10.30</w:t>
      </w:r>
      <w:proofErr w:type="gramEnd"/>
      <w:r w:rsidRPr="00F569DB">
        <w:t>.</w:t>
      </w:r>
    </w:p>
    <w:p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 w:rsidR="00BB3E76">
        <w:t>30</w:t>
      </w:r>
      <w:r w:rsidR="00A808EE" w:rsidRPr="00F569DB">
        <w:t xml:space="preserve"> июня</w:t>
      </w:r>
      <w:r w:rsidRPr="00F569DB">
        <w:t xml:space="preserve"> 1</w:t>
      </w:r>
      <w:r w:rsidR="00117D15" w:rsidRPr="00F569DB">
        <w:t>4</w:t>
      </w:r>
      <w:r w:rsidRPr="00F569DB">
        <w:t>.</w:t>
      </w:r>
      <w:r w:rsidR="00117D15" w:rsidRPr="00F569DB">
        <w:t>3</w:t>
      </w:r>
      <w:r w:rsidRPr="00F569DB">
        <w:t>0.</w:t>
      </w:r>
    </w:p>
    <w:p w:rsidR="005952B7" w:rsidRDefault="005952B7" w:rsidP="005952B7">
      <w:pPr>
        <w:suppressAutoHyphens w:val="0"/>
        <w:spacing w:after="120"/>
        <w:jc w:val="both"/>
      </w:pPr>
    </w:p>
    <w:p w:rsidR="00DE1621" w:rsidRDefault="00DE1621" w:rsidP="005952B7">
      <w:pPr>
        <w:suppressAutoHyphens w:val="0"/>
        <w:spacing w:after="12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:rsidTr="00942FE7">
        <w:tc>
          <w:tcPr>
            <w:tcW w:w="2694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 xml:space="preserve">Номер-код спортивной дисциплины </w:t>
            </w:r>
            <w:proofErr w:type="gramStart"/>
            <w:r w:rsidRPr="00D5328D">
              <w:t xml:space="preserve">   (</w:t>
            </w:r>
            <w:proofErr w:type="gramEnd"/>
            <w:r w:rsidRPr="00D5328D">
              <w:t>по ВРВС)</w:t>
            </w:r>
          </w:p>
        </w:tc>
      </w:tr>
      <w:tr w:rsidR="00F569DB" w:rsidRPr="00D5328D" w:rsidTr="00942FE7">
        <w:tc>
          <w:tcPr>
            <w:tcW w:w="2694" w:type="dxa"/>
            <w:shd w:val="clear" w:color="auto" w:fill="auto"/>
            <w:vAlign w:val="center"/>
          </w:tcPr>
          <w:p w:rsidR="00F569DB" w:rsidRPr="00BB3E76" w:rsidRDefault="00BB3E76" w:rsidP="00942FE7">
            <w:pPr>
              <w:jc w:val="center"/>
            </w:pPr>
            <w:r w:rsidRPr="00BB3E76">
              <w:t>29</w:t>
            </w:r>
            <w:r w:rsidR="008C72E6" w:rsidRPr="00BB3E76">
              <w:t xml:space="preserve"> </w:t>
            </w:r>
            <w:r w:rsidR="00F569DB" w:rsidRPr="00BB3E76">
              <w:t xml:space="preserve">июня, </w:t>
            </w:r>
          </w:p>
          <w:p w:rsidR="00F569DB" w:rsidRDefault="00BB3E76" w:rsidP="00942FE7">
            <w:pPr>
              <w:jc w:val="center"/>
            </w:pPr>
            <w:proofErr w:type="gramStart"/>
            <w:r>
              <w:t>среда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F569DB" w:rsidRPr="00D5328D" w:rsidRDefault="00F569DB" w:rsidP="005952B7">
            <w:proofErr w:type="gramStart"/>
            <w:r w:rsidRPr="00D5328D">
              <w:t>работа</w:t>
            </w:r>
            <w:proofErr w:type="gramEnd"/>
            <w:r w:rsidRPr="00D5328D">
              <w:t xml:space="preserve">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569DB" w:rsidRPr="00D5328D" w:rsidRDefault="00F569DB" w:rsidP="00942FE7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FF5588" w:rsidRPr="00D5328D" w:rsidTr="00942FE7">
        <w:tc>
          <w:tcPr>
            <w:tcW w:w="2694" w:type="dxa"/>
            <w:vMerge w:val="restart"/>
            <w:shd w:val="clear" w:color="auto" w:fill="auto"/>
            <w:vAlign w:val="center"/>
          </w:tcPr>
          <w:p w:rsidR="00FF5588" w:rsidRPr="00BB3E76" w:rsidRDefault="00BB3E76" w:rsidP="00942FE7">
            <w:pPr>
              <w:jc w:val="center"/>
            </w:pPr>
            <w:r w:rsidRPr="00BB3E76">
              <w:t>30</w:t>
            </w:r>
            <w:r w:rsidR="0043403B" w:rsidRPr="00BB3E76">
              <w:t xml:space="preserve"> </w:t>
            </w:r>
            <w:r w:rsidR="00A808EE" w:rsidRPr="00BB3E76">
              <w:t>июня,</w:t>
            </w:r>
          </w:p>
          <w:p w:rsidR="00A808EE" w:rsidRPr="00D5328D" w:rsidRDefault="00BB3E76" w:rsidP="00942FE7">
            <w:pPr>
              <w:jc w:val="center"/>
            </w:pPr>
            <w:proofErr w:type="gramStart"/>
            <w:r>
              <w:t>четверг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952B7">
            <w:proofErr w:type="gramStart"/>
            <w:r w:rsidRPr="00D5328D">
              <w:t>работа</w:t>
            </w:r>
            <w:proofErr w:type="gramEnd"/>
            <w:r w:rsidRPr="00D5328D">
              <w:t xml:space="preserve">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D15" w:rsidRPr="00D5328D" w:rsidRDefault="00FF5588" w:rsidP="00942FE7">
            <w:pPr>
              <w:suppressAutoHyphens w:val="0"/>
              <w:spacing w:after="120"/>
              <w:jc w:val="center"/>
            </w:pPr>
            <w:r w:rsidRPr="00D5328D">
              <w:t>-</w:t>
            </w:r>
          </w:p>
        </w:tc>
      </w:tr>
      <w:tr w:rsidR="00FF5588" w:rsidRPr="00D5328D" w:rsidTr="00942FE7">
        <w:tc>
          <w:tcPr>
            <w:tcW w:w="2694" w:type="dxa"/>
            <w:vMerge/>
            <w:shd w:val="clear" w:color="auto" w:fill="auto"/>
            <w:vAlign w:val="center"/>
          </w:tcPr>
          <w:p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A1314">
            <w:proofErr w:type="gramStart"/>
            <w:r w:rsidRPr="00D5328D">
              <w:t>параллельный</w:t>
            </w:r>
            <w:proofErr w:type="gramEnd"/>
            <w:r w:rsidRPr="00D5328D">
              <w:t xml:space="preserve">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F5588" w:rsidRPr="00D5328D" w:rsidRDefault="00FF5588" w:rsidP="00942FE7">
            <w:pPr>
              <w:jc w:val="center"/>
            </w:pPr>
            <w:r w:rsidRPr="00D5328D">
              <w:t>1740061811Я</w:t>
            </w:r>
          </w:p>
        </w:tc>
      </w:tr>
      <w:tr w:rsidR="00FF5588" w:rsidRPr="00D5328D" w:rsidTr="00942FE7">
        <w:tc>
          <w:tcPr>
            <w:tcW w:w="2694" w:type="dxa"/>
            <w:shd w:val="clear" w:color="auto" w:fill="auto"/>
            <w:vAlign w:val="center"/>
          </w:tcPr>
          <w:p w:rsidR="00BB3E76" w:rsidRDefault="00BB3E76" w:rsidP="00B62728">
            <w:pPr>
              <w:jc w:val="center"/>
            </w:pPr>
            <w:r>
              <w:t xml:space="preserve">1 июля </w:t>
            </w:r>
          </w:p>
          <w:p w:rsidR="00FF5588" w:rsidRDefault="00BB3E76" w:rsidP="00B62728">
            <w:pPr>
              <w:jc w:val="center"/>
            </w:pPr>
            <w:proofErr w:type="gramStart"/>
            <w:r>
              <w:t>пятница</w:t>
            </w:r>
            <w:proofErr w:type="gramEnd"/>
          </w:p>
        </w:tc>
        <w:tc>
          <w:tcPr>
            <w:tcW w:w="3697" w:type="dxa"/>
            <w:shd w:val="clear" w:color="auto" w:fill="auto"/>
            <w:vAlign w:val="center"/>
          </w:tcPr>
          <w:p w:rsidR="00FF5588" w:rsidRDefault="00FF5588" w:rsidP="00FF5588">
            <w:proofErr w:type="gramStart"/>
            <w:r>
              <w:t>слалом</w:t>
            </w:r>
            <w:proofErr w:type="gramEnd"/>
            <w:r>
              <w:t>-</w:t>
            </w:r>
            <w:r w:rsidRPr="00D5328D">
              <w:t xml:space="preserve"> R6</w:t>
            </w:r>
          </w:p>
          <w:p w:rsidR="00A808EE" w:rsidRPr="00D5328D" w:rsidRDefault="00A808EE" w:rsidP="00FF5588"/>
        </w:tc>
        <w:tc>
          <w:tcPr>
            <w:tcW w:w="3517" w:type="dxa"/>
            <w:shd w:val="clear" w:color="auto" w:fill="auto"/>
            <w:vAlign w:val="center"/>
          </w:tcPr>
          <w:p w:rsidR="00FF5588" w:rsidRDefault="00117D15" w:rsidP="00942FE7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  <w:p w:rsidR="00A808EE" w:rsidRPr="00D5328D" w:rsidRDefault="00A808EE" w:rsidP="00942FE7">
            <w:pPr>
              <w:jc w:val="center"/>
            </w:pPr>
          </w:p>
        </w:tc>
      </w:tr>
      <w:tr w:rsidR="00A808EE" w:rsidRPr="00D5328D" w:rsidTr="00C35C4C">
        <w:tc>
          <w:tcPr>
            <w:tcW w:w="2694" w:type="dxa"/>
            <w:shd w:val="clear" w:color="auto" w:fill="auto"/>
            <w:vAlign w:val="center"/>
          </w:tcPr>
          <w:p w:rsidR="00B62728" w:rsidRPr="00BB3E76" w:rsidRDefault="00BB3E76" w:rsidP="00B62728">
            <w:pPr>
              <w:jc w:val="center"/>
            </w:pPr>
            <w:r w:rsidRPr="00BB3E76">
              <w:t>2 июля</w:t>
            </w:r>
          </w:p>
          <w:p w:rsidR="00A808EE" w:rsidRDefault="00BB3E76" w:rsidP="00B62728">
            <w:pPr>
              <w:jc w:val="center"/>
            </w:pPr>
            <w:proofErr w:type="gramStart"/>
            <w:r>
              <w:t>суббота</w:t>
            </w:r>
            <w:proofErr w:type="gramEnd"/>
          </w:p>
        </w:tc>
        <w:tc>
          <w:tcPr>
            <w:tcW w:w="3697" w:type="dxa"/>
            <w:shd w:val="clear" w:color="auto" w:fill="auto"/>
            <w:vAlign w:val="center"/>
          </w:tcPr>
          <w:p w:rsidR="00F569DB" w:rsidRDefault="00F569DB" w:rsidP="00C35C4C">
            <w:proofErr w:type="gramStart"/>
            <w:r w:rsidRPr="00D5328D">
              <w:t>длинная</w:t>
            </w:r>
            <w:proofErr w:type="gramEnd"/>
            <w:r w:rsidRPr="00D5328D">
              <w:t xml:space="preserve"> гонка </w:t>
            </w:r>
            <w:r>
              <w:t>–</w:t>
            </w:r>
            <w:r w:rsidRPr="00D5328D">
              <w:t>R6</w:t>
            </w:r>
          </w:p>
          <w:p w:rsidR="00A808EE" w:rsidRPr="00D5328D" w:rsidRDefault="00A808EE" w:rsidP="00C35C4C">
            <w:proofErr w:type="gramStart"/>
            <w:r w:rsidRPr="00D5328D">
              <w:t>многоборье</w:t>
            </w:r>
            <w:proofErr w:type="gramEnd"/>
            <w:r w:rsidRPr="00D5328D">
              <w:t xml:space="preserve">-R6  </w:t>
            </w:r>
          </w:p>
          <w:p w:rsidR="00A808EE" w:rsidRDefault="00A808EE" w:rsidP="00C35C4C">
            <w:proofErr w:type="gramStart"/>
            <w:r>
              <w:t>закрытие</w:t>
            </w:r>
            <w:proofErr w:type="gramEnd"/>
            <w:r>
              <w:t xml:space="preserve"> соревнований, </w:t>
            </w:r>
          </w:p>
          <w:p w:rsidR="00A808EE" w:rsidRPr="00D5328D" w:rsidRDefault="00A808EE" w:rsidP="00C35C4C">
            <w:proofErr w:type="gramStart"/>
            <w:r w:rsidRPr="00D5328D">
              <w:t>день</w:t>
            </w:r>
            <w:proofErr w:type="gramEnd"/>
            <w:r w:rsidRPr="00D5328D">
              <w:t xml:space="preserve"> отъезда</w:t>
            </w:r>
          </w:p>
        </w:tc>
        <w:tc>
          <w:tcPr>
            <w:tcW w:w="3517" w:type="dxa"/>
            <w:shd w:val="clear" w:color="auto" w:fill="auto"/>
          </w:tcPr>
          <w:p w:rsidR="00F569DB" w:rsidRDefault="00F569DB" w:rsidP="00C35C4C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A808EE" w:rsidRDefault="00A808EE" w:rsidP="00C35C4C">
            <w:pPr>
              <w:jc w:val="center"/>
            </w:pPr>
            <w:r w:rsidRPr="00D5328D">
              <w:t>1740081811Я</w:t>
            </w:r>
          </w:p>
          <w:p w:rsidR="00A808EE" w:rsidRDefault="00A808EE" w:rsidP="00C35C4C">
            <w:pPr>
              <w:jc w:val="center"/>
            </w:pPr>
            <w:r>
              <w:t>-</w:t>
            </w:r>
          </w:p>
          <w:p w:rsidR="00A808EE" w:rsidRPr="00D5328D" w:rsidRDefault="00A808EE" w:rsidP="00C35C4C">
            <w:pPr>
              <w:jc w:val="center"/>
            </w:pPr>
            <w:r>
              <w:t>-</w:t>
            </w:r>
          </w:p>
        </w:tc>
      </w:tr>
    </w:tbl>
    <w:p w:rsidR="005952B7" w:rsidRPr="00D5328D" w:rsidRDefault="005952B7" w:rsidP="005952B7">
      <w:pPr>
        <w:suppressAutoHyphens w:val="0"/>
        <w:spacing w:after="120"/>
        <w:jc w:val="both"/>
      </w:pPr>
    </w:p>
    <w:p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</w:t>
      </w:r>
      <w:proofErr w:type="gramStart"/>
      <w:r w:rsidR="00A24594">
        <w:rPr>
          <w:bCs/>
        </w:rPr>
        <w:t>соревнований  будет</w:t>
      </w:r>
      <w:proofErr w:type="gramEnd"/>
      <w:r w:rsidR="00A24594">
        <w:rPr>
          <w:bCs/>
        </w:rPr>
        <w:t xml:space="preserve"> определено во время соревнований. </w:t>
      </w:r>
    </w:p>
    <w:p w:rsidR="00663AE5" w:rsidRPr="00D5328D" w:rsidRDefault="00663AE5" w:rsidP="00A24594">
      <w:pPr>
        <w:ind w:firstLine="540"/>
        <w:jc w:val="both"/>
      </w:pPr>
    </w:p>
    <w:p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Pr="00D5328D">
        <w:rPr>
          <w:b/>
        </w:rPr>
        <w:t xml:space="preserve"> </w:t>
      </w:r>
      <w:r w:rsidR="005952B7" w:rsidRPr="00D5328D">
        <w:rPr>
          <w:b/>
        </w:rPr>
        <w:t>ТРЕБОВАНИЯ К УЧАСТНИКАМ И УСЛОВИЯ ИХ ДОПУСКА</w:t>
      </w:r>
    </w:p>
    <w:p w:rsidR="00150D8F" w:rsidRDefault="00150D8F" w:rsidP="00A808EE">
      <w:pPr>
        <w:numPr>
          <w:ilvl w:val="0"/>
          <w:numId w:val="26"/>
        </w:numPr>
        <w:spacing w:before="12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:rsidR="007F0F12" w:rsidRPr="007F0F12" w:rsidRDefault="007F0F12" w:rsidP="00A808EE">
      <w:pPr>
        <w:numPr>
          <w:ilvl w:val="0"/>
          <w:numId w:val="26"/>
        </w:numPr>
        <w:tabs>
          <w:tab w:val="num" w:pos="1080"/>
        </w:tabs>
        <w:suppressAutoHyphens w:val="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>участию в</w:t>
      </w:r>
      <w:r w:rsidR="00DE1621">
        <w:rPr>
          <w:lang w:eastAsia="ru-RU"/>
        </w:rPr>
        <w:t xml:space="preserve"> спортивных</w:t>
      </w:r>
      <w:r w:rsidRPr="007F0F12">
        <w:rPr>
          <w:lang w:eastAsia="ru-RU"/>
        </w:rPr>
        <w:t xml:space="preserve"> </w:t>
      </w:r>
      <w:r w:rsidR="00DE1621">
        <w:rPr>
          <w:lang w:eastAsia="ru-RU"/>
        </w:rPr>
        <w:t>соревнованиях</w:t>
      </w:r>
      <w:r w:rsidRPr="007F0F12">
        <w:rPr>
          <w:lang w:eastAsia="ru-RU"/>
        </w:rPr>
        <w:t xml:space="preserve"> допускаются спортсмены, умеющие плавать:</w:t>
      </w:r>
    </w:p>
    <w:p w:rsidR="007F0F12" w:rsidRPr="007F0F12" w:rsidRDefault="003F0260" w:rsidP="007F0F12">
      <w:pPr>
        <w:numPr>
          <w:ilvl w:val="0"/>
          <w:numId w:val="25"/>
        </w:numPr>
        <w:suppressAutoHyphens w:val="0"/>
        <w:ind w:left="714" w:firstLine="420"/>
        <w:rPr>
          <w:lang w:eastAsia="ru-RU"/>
        </w:rPr>
      </w:pPr>
      <w:proofErr w:type="gramStart"/>
      <w:r>
        <w:rPr>
          <w:lang w:eastAsia="ru-RU"/>
        </w:rPr>
        <w:t>юноши</w:t>
      </w:r>
      <w:proofErr w:type="gramEnd"/>
      <w:r>
        <w:rPr>
          <w:lang w:eastAsia="ru-RU"/>
        </w:rPr>
        <w:t xml:space="preserve"> и девушки</w:t>
      </w:r>
      <w:r w:rsidR="007F0F12" w:rsidRPr="007F0F12">
        <w:rPr>
          <w:lang w:eastAsia="ru-RU"/>
        </w:rPr>
        <w:t xml:space="preserve"> (</w:t>
      </w:r>
      <w:r w:rsidR="00A808EE">
        <w:rPr>
          <w:lang w:eastAsia="ru-RU"/>
        </w:rPr>
        <w:t>до 1</w:t>
      </w:r>
      <w:r>
        <w:rPr>
          <w:lang w:eastAsia="ru-RU"/>
        </w:rPr>
        <w:t>6</w:t>
      </w:r>
      <w:r w:rsidR="007F0F12" w:rsidRPr="007F0F12">
        <w:rPr>
          <w:lang w:eastAsia="ru-RU"/>
        </w:rPr>
        <w:t xml:space="preserve"> лет) </w:t>
      </w:r>
      <w:r>
        <w:rPr>
          <w:lang w:eastAsia="ru-RU"/>
        </w:rPr>
        <w:t>200</w:t>
      </w:r>
      <w:r w:rsidR="00042601">
        <w:rPr>
          <w:lang w:eastAsia="ru-RU"/>
        </w:rPr>
        <w:t>1</w:t>
      </w:r>
      <w:r w:rsidR="007F0F12" w:rsidRPr="007F0F12">
        <w:rPr>
          <w:lang w:eastAsia="ru-RU"/>
        </w:rPr>
        <w:t xml:space="preserve"> г. рождения</w:t>
      </w:r>
      <w:r w:rsidR="00A808EE">
        <w:rPr>
          <w:lang w:eastAsia="ru-RU"/>
        </w:rPr>
        <w:t xml:space="preserve"> и младше</w:t>
      </w:r>
      <w:r w:rsidR="007F0F12" w:rsidRPr="007F0F12">
        <w:rPr>
          <w:lang w:eastAsia="ru-RU"/>
        </w:rPr>
        <w:t>;</w:t>
      </w:r>
    </w:p>
    <w:p w:rsidR="00150D8F" w:rsidRDefault="00150D8F" w:rsidP="00150D8F">
      <w:pPr>
        <w:ind w:firstLine="900"/>
        <w:jc w:val="both"/>
      </w:pPr>
      <w:r>
        <w:rPr>
          <w:bCs/>
          <w:color w:val="000000"/>
        </w:rPr>
        <w:t xml:space="preserve">В случае участия в </w:t>
      </w:r>
      <w:r w:rsidR="00DE1621">
        <w:rPr>
          <w:bCs/>
          <w:color w:val="000000"/>
        </w:rPr>
        <w:t xml:space="preserve">спортивных </w:t>
      </w:r>
      <w:r>
        <w:rPr>
          <w:bCs/>
          <w:color w:val="000000"/>
        </w:rPr>
        <w:t>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(юниоры)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:rsidR="00150D8F" w:rsidRPr="00150D8F" w:rsidRDefault="00150D8F" w:rsidP="00A808EE">
      <w:pPr>
        <w:pStyle w:val="a9"/>
        <w:numPr>
          <w:ilvl w:val="0"/>
          <w:numId w:val="26"/>
        </w:numPr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:rsidR="00150D8F" w:rsidRPr="00150D8F" w:rsidRDefault="00150D8F" w:rsidP="00A808EE">
      <w:pPr>
        <w:pStyle w:val="a9"/>
        <w:numPr>
          <w:ilvl w:val="0"/>
          <w:numId w:val="26"/>
        </w:numPr>
        <w:jc w:val="both"/>
      </w:pPr>
      <w:r w:rsidRPr="00150D8F">
        <w:t>Принадлежность спортсменов к субъекту Российской Федерации определяется согласно регистрации в паспорте. Спортсмены, выступающие в</w:t>
      </w:r>
      <w:r w:rsidR="00DE1621">
        <w:t xml:space="preserve"> спортивных</w:t>
      </w:r>
      <w:r w:rsidRPr="00150D8F">
        <w:t xml:space="preserve">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:rsidR="00150D8F" w:rsidRPr="00150D8F" w:rsidRDefault="00150D8F" w:rsidP="00150D8F">
      <w:pPr>
        <w:jc w:val="center"/>
        <w:outlineLvl w:val="0"/>
        <w:rPr>
          <w:b/>
        </w:rPr>
      </w:pPr>
      <w:r w:rsidRPr="00150D8F">
        <w:rPr>
          <w:b/>
        </w:rPr>
        <w:t xml:space="preserve"> </w:t>
      </w:r>
    </w:p>
    <w:p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</w:t>
      </w:r>
      <w:r w:rsidR="00DE1621">
        <w:rPr>
          <w:color w:val="000000"/>
        </w:rPr>
        <w:t>о</w:t>
      </w:r>
      <w:r w:rsidRPr="00150D8F">
        <w:rPr>
          <w:color w:val="000000"/>
        </w:rPr>
        <w:t xml:space="preserve"> </w:t>
      </w:r>
      <w:r w:rsidR="00DE1621">
        <w:rPr>
          <w:color w:val="000000"/>
        </w:rPr>
        <w:t>Всероссийских соревнованиях</w:t>
      </w:r>
      <w:r w:rsidRPr="00150D8F">
        <w:rPr>
          <w:color w:val="000000"/>
        </w:rPr>
        <w:t>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 xml:space="preserve">и(или)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рафтинга,</w:t>
      </w:r>
      <w:r w:rsidR="00293955" w:rsidRPr="002F3E43">
        <w:t xml:space="preserve"> </w:t>
      </w:r>
      <w:r w:rsidRPr="002F3E43">
        <w:t>направляется в ФРР (</w:t>
      </w:r>
      <w:r w:rsidRPr="002F3E43">
        <w:rPr>
          <w:bCs/>
          <w:shd w:val="clear" w:color="auto" w:fill="FFFFFF"/>
        </w:rPr>
        <w:t>rusrafting</w:t>
      </w:r>
      <w:r w:rsidRPr="00150D8F">
        <w:rPr>
          <w:bCs/>
          <w:color w:val="000000"/>
          <w:shd w:val="clear" w:color="auto" w:fill="FFFFFF"/>
        </w:rPr>
        <w:t>@gmail.com</w:t>
      </w:r>
      <w:r w:rsidRPr="00150D8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50D8F">
        <w:t>)</w:t>
      </w:r>
      <w:r w:rsidRPr="00150D8F">
        <w:rPr>
          <w:color w:val="000000"/>
        </w:rPr>
        <w:t xml:space="preserve">  и в организационный комитет </w:t>
      </w:r>
      <w:r w:rsidRPr="00150D8F">
        <w:t xml:space="preserve">соревнований </w:t>
      </w:r>
      <w:r w:rsidRPr="00DE1621">
        <w:t>(</w:t>
      </w:r>
      <w:hyperlink r:id="rId8" w:history="1">
        <w:r w:rsidR="00C33A21" w:rsidRPr="00DE1621">
          <w:rPr>
            <w:rStyle w:val="a3"/>
            <w:u w:val="none"/>
            <w:shd w:val="clear" w:color="auto" w:fill="F1F4F7"/>
          </w:rPr>
          <w:t>raftspb@yandex.ru</w:t>
        </w:r>
      </w:hyperlink>
      <w:r w:rsidRPr="00150D8F">
        <w:rPr>
          <w:color w:val="333333"/>
          <w:shd w:val="clear" w:color="auto" w:fill="F1F4F7"/>
        </w:rPr>
        <w:t>,</w:t>
      </w:r>
      <w:r w:rsidRPr="00150D8F">
        <w:rPr>
          <w:bCs/>
        </w:rPr>
        <w:t xml:space="preserve"> g.stepanowa2010@yandex.ru</w:t>
      </w:r>
      <w:r w:rsidRPr="00150D8F">
        <w:t xml:space="preserve">) </w:t>
      </w:r>
      <w:r w:rsidRPr="00150D8F">
        <w:rPr>
          <w:color w:val="000000"/>
        </w:rPr>
        <w:t xml:space="preserve">не позднее, чем за 30 дней до начала соревнований. </w:t>
      </w:r>
      <w:r w:rsidR="000360EC">
        <w:rPr>
          <w:color w:val="000000"/>
        </w:rPr>
        <w:t xml:space="preserve"> К</w:t>
      </w:r>
      <w:r w:rsidR="000360EC" w:rsidRPr="00D5328D">
        <w:rPr>
          <w:bCs/>
        </w:rPr>
        <w:t xml:space="preserve">оманды, не представившие в указанный срок предварительные заявки, могут быть не допущены к прохождению мандатной комиссии.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="00150D8F" w:rsidRPr="00150D8F">
        <w:t xml:space="preserve"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</w:t>
      </w:r>
      <w:proofErr w:type="gramStart"/>
      <w:r w:rsidR="00150D8F" w:rsidRPr="00150D8F">
        <w:t>диспансера,  подаются</w:t>
      </w:r>
      <w:proofErr w:type="gramEnd"/>
      <w:r w:rsidR="00150D8F" w:rsidRPr="00150D8F">
        <w:t xml:space="preserve">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</w:pPr>
      <w:proofErr w:type="gramStart"/>
      <w:r w:rsidRPr="00150D8F">
        <w:rPr>
          <w:color w:val="000000"/>
        </w:rPr>
        <w:t>паспорт</w:t>
      </w:r>
      <w:proofErr w:type="gramEnd"/>
      <w:r w:rsidRPr="00150D8F">
        <w:rPr>
          <w:color w:val="000000"/>
        </w:rPr>
        <w:t xml:space="preserve"> гражданина Российской Федерации</w:t>
      </w:r>
      <w:r w:rsidR="00042601">
        <w:rPr>
          <w:color w:val="000000"/>
        </w:rPr>
        <w:t xml:space="preserve"> (свидетельство о рождени</w:t>
      </w:r>
      <w:r w:rsidR="00F57C53">
        <w:rPr>
          <w:color w:val="000000"/>
        </w:rPr>
        <w:t>и</w:t>
      </w:r>
      <w:r w:rsidR="00042601">
        <w:rPr>
          <w:color w:val="000000"/>
        </w:rPr>
        <w:t xml:space="preserve"> для спортсменов младше 14 лет)</w:t>
      </w:r>
      <w:r w:rsidRPr="00150D8F">
        <w:rPr>
          <w:color w:val="000000"/>
        </w:rPr>
        <w:t xml:space="preserve">; 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proofErr w:type="gramStart"/>
      <w:r w:rsidRPr="00150D8F">
        <w:rPr>
          <w:color w:val="000000"/>
        </w:rPr>
        <w:t>документ</w:t>
      </w:r>
      <w:proofErr w:type="gramEnd"/>
      <w:r w:rsidRPr="00150D8F">
        <w:rPr>
          <w:color w:val="000000"/>
        </w:rPr>
        <w:t xml:space="preserve"> о временной регистрации;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proofErr w:type="gramStart"/>
      <w:r w:rsidRPr="00150D8F">
        <w:rPr>
          <w:rFonts w:ascii="TimesNewRomanPSMT" w:hAnsi="TimesNewRomanPSMT" w:cs="TimesNewRomanPSMT"/>
        </w:rPr>
        <w:t>студенческий</w:t>
      </w:r>
      <w:proofErr w:type="gramEnd"/>
      <w:r w:rsidRPr="00150D8F">
        <w:rPr>
          <w:rFonts w:ascii="TimesNewRomanPSMT" w:hAnsi="TimesNewRomanPSMT" w:cs="TimesNewRomanPSMT"/>
        </w:rPr>
        <w:t xml:space="preserve"> билет (справка с места учёбы) для учащихся;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proofErr w:type="gramStart"/>
      <w:r w:rsidRPr="00150D8F">
        <w:rPr>
          <w:color w:val="000000"/>
        </w:rPr>
        <w:t>зачетная</w:t>
      </w:r>
      <w:proofErr w:type="gramEnd"/>
      <w:r w:rsidRPr="00150D8F">
        <w:rPr>
          <w:color w:val="000000"/>
        </w:rPr>
        <w:t xml:space="preserve"> классификационная книжка;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proofErr w:type="gramStart"/>
      <w:r w:rsidRPr="00150D8F">
        <w:rPr>
          <w:color w:val="000000"/>
        </w:rPr>
        <w:t>страховка</w:t>
      </w:r>
      <w:proofErr w:type="gramEnd"/>
      <w:r w:rsidRPr="00150D8F">
        <w:rPr>
          <w:color w:val="000000"/>
        </w:rPr>
        <w:t xml:space="preserve">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рублей. </w:t>
      </w:r>
    </w:p>
    <w:p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proofErr w:type="gramStart"/>
      <w:r w:rsidRPr="00150D8F">
        <w:rPr>
          <w:color w:val="000000"/>
        </w:rPr>
        <w:t>книжка</w:t>
      </w:r>
      <w:proofErr w:type="gramEnd"/>
      <w:r w:rsidRPr="00150D8F">
        <w:rPr>
          <w:color w:val="000000"/>
        </w:rPr>
        <w:t xml:space="preserve"> спортивного судьи с указанием категории и уровня аттестации на текущий цикл соревнований.</w:t>
      </w:r>
    </w:p>
    <w:p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lastRenderedPageBreak/>
        <w:t xml:space="preserve">К заявке также </w:t>
      </w:r>
      <w:proofErr w:type="gramStart"/>
      <w:r>
        <w:rPr>
          <w:color w:val="000000"/>
        </w:rPr>
        <w:t xml:space="preserve">прилагается  </w:t>
      </w:r>
      <w:r w:rsidRPr="00D5328D">
        <w:t>копи</w:t>
      </w:r>
      <w:r>
        <w:t>я</w:t>
      </w:r>
      <w:proofErr w:type="gramEnd"/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C33A21" w:rsidRDefault="00C33A21" w:rsidP="00150D8F">
      <w:pPr>
        <w:ind w:firstLine="567"/>
        <w:jc w:val="center"/>
        <w:rPr>
          <w:b/>
        </w:rPr>
      </w:pPr>
    </w:p>
    <w:p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6A275E">
        <w:t xml:space="preserve"> Шуя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>частие в спортивных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="00575B18" w:rsidRPr="00D5328D">
        <w:t xml:space="preserve">еред началом соревнований каждый совершеннолетний участник подписывает специальную </w:t>
      </w:r>
      <w:proofErr w:type="gramStart"/>
      <w:r w:rsidR="00575B18" w:rsidRPr="00D5328D">
        <w:t>форму,  в</w:t>
      </w:r>
      <w:proofErr w:type="gramEnd"/>
      <w:r w:rsidR="00575B18" w:rsidRPr="00D5328D">
        <w:t xml:space="preserve"> которой признает повышенную опасность проводимых соревнований. В случае наличия в составе экипажа (команды) несовершеннолетних участников, такую форму подписывает представитель команды. </w:t>
      </w:r>
      <w:r w:rsidR="00575B18">
        <w:t>П</w:t>
      </w:r>
      <w:r w:rsidR="00575B18" w:rsidRPr="00D5328D">
        <w:t>редставитель команды обязу</w:t>
      </w:r>
      <w:r w:rsidR="00575B18">
        <w:t>е</w:t>
      </w:r>
      <w:r w:rsidR="00575B18" w:rsidRPr="00D5328D">
        <w:t xml:space="preserve">тся провести с участниками соревнований инструктаж по </w:t>
      </w:r>
      <w:r w:rsidR="000360EC">
        <w:t xml:space="preserve">тексту регламента и выдаваемым </w:t>
      </w:r>
      <w:r w:rsidR="00575B18" w:rsidRPr="00D5328D">
        <w:t xml:space="preserve">на мандатной комиссии </w:t>
      </w:r>
      <w:r w:rsidR="000360EC">
        <w:t xml:space="preserve">Правилам пребывания спортсменов на полигоне 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Требования настоящего Регламента обязательны к выполнению во время участия в </w:t>
      </w:r>
      <w:r w:rsidR="00DE1621">
        <w:t xml:space="preserve">спортивных </w:t>
      </w:r>
      <w:r>
        <w:t xml:space="preserve">соревнованиях, участия в официальных и самостоятельных </w:t>
      </w:r>
      <w:proofErr w:type="gramStart"/>
      <w:r>
        <w:t>тренировках  спортсменов</w:t>
      </w:r>
      <w:proofErr w:type="gramEnd"/>
      <w:r>
        <w:t>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дистанции.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</w:t>
      </w:r>
      <w:proofErr w:type="gramStart"/>
      <w:r w:rsidRPr="007844D2">
        <w:t>снятии  с</w:t>
      </w:r>
      <w:proofErr w:type="gramEnd"/>
      <w:r w:rsidRPr="007844D2">
        <w:t xml:space="preserve">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 xml:space="preserve">Снаряжение, средства страховки и </w:t>
      </w:r>
      <w:proofErr w:type="spellStart"/>
      <w:r w:rsidRPr="00603D34">
        <w:rPr>
          <w:b/>
        </w:rPr>
        <w:t>самостраховки</w:t>
      </w:r>
      <w:proofErr w:type="spellEnd"/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r w:rsidR="002663EE" w:rsidRPr="00603D34">
        <w:rPr>
          <w:lang w:val="en-US"/>
        </w:rPr>
        <w:t>c</w:t>
      </w:r>
      <w:proofErr w:type="spellStart"/>
      <w:r w:rsidR="002663EE" w:rsidRPr="00603D34">
        <w:t>пасжилет</w:t>
      </w:r>
      <w:proofErr w:type="spellEnd"/>
      <w:r w:rsidR="002663EE" w:rsidRPr="00603D34">
        <w:t xml:space="preserve">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каска 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</w:t>
      </w:r>
      <w:proofErr w:type="spellStart"/>
      <w:r w:rsidR="002663EE" w:rsidRPr="00603D34">
        <w:t>влаго</w:t>
      </w:r>
      <w:proofErr w:type="spellEnd"/>
      <w:r w:rsidR="002663EE" w:rsidRPr="00603D34">
        <w:t xml:space="preserve">-, </w:t>
      </w:r>
      <w:proofErr w:type="spellStart"/>
      <w:r w:rsidR="002663EE" w:rsidRPr="00603D34">
        <w:t>ветро</w:t>
      </w:r>
      <w:proofErr w:type="spellEnd"/>
      <w:r w:rsidR="002663EE" w:rsidRPr="00603D34">
        <w:t>- и теплозащиту</w:t>
      </w:r>
      <w:r w:rsidR="002663EE" w:rsidRPr="006777C5">
        <w:t xml:space="preserve">. 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С</w:t>
      </w:r>
      <w:r w:rsidR="002663EE" w:rsidRPr="00E20EBA">
        <w:t xml:space="preserve">трахующие суда должны быть укомплектованы спасательными концами, ножами - </w:t>
      </w:r>
      <w:proofErr w:type="spellStart"/>
      <w:r w:rsidR="002663EE" w:rsidRPr="00E20EBA">
        <w:t>стропорезами</w:t>
      </w:r>
      <w:proofErr w:type="spellEnd"/>
      <w:r w:rsidR="002663EE" w:rsidRPr="00E20EBA">
        <w:t xml:space="preserve">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</w:t>
      </w:r>
      <w:proofErr w:type="spellStart"/>
      <w:r w:rsidR="002663EE" w:rsidRPr="00631085">
        <w:t>спассредств</w:t>
      </w:r>
      <w:proofErr w:type="spellEnd"/>
      <w:r w:rsidR="002663EE" w:rsidRPr="00631085">
        <w:t xml:space="preserve"> экипажа на длинной гонке входят: два </w:t>
      </w:r>
      <w:proofErr w:type="spellStart"/>
      <w:r w:rsidR="002663EE" w:rsidRPr="00631085">
        <w:t>фаловых</w:t>
      </w:r>
      <w:proofErr w:type="spellEnd"/>
      <w:r w:rsidR="002663EE" w:rsidRPr="00631085">
        <w:t xml:space="preserve"> конца  с карабинами, </w:t>
      </w:r>
      <w:proofErr w:type="spellStart"/>
      <w:r w:rsidR="002663EE" w:rsidRPr="00631085">
        <w:t>чальный</w:t>
      </w:r>
      <w:proofErr w:type="spellEnd"/>
      <w:r w:rsidR="002663EE" w:rsidRPr="00631085">
        <w:t xml:space="preserve"> конец и не менее одного </w:t>
      </w:r>
      <w:proofErr w:type="spellStart"/>
      <w:r w:rsidR="002663EE" w:rsidRPr="00631085">
        <w:t>спасконца</w:t>
      </w:r>
      <w:proofErr w:type="spellEnd"/>
      <w:r w:rsidR="002663EE" w:rsidRPr="00631085">
        <w:t xml:space="preserve"> типа «морковка». На остальных </w:t>
      </w:r>
      <w:r w:rsidR="002663EE" w:rsidRPr="00631085">
        <w:lastRenderedPageBreak/>
        <w:t xml:space="preserve">дистанциях экипаж должен быть укомплектован одним </w:t>
      </w:r>
      <w:proofErr w:type="spellStart"/>
      <w:r w:rsidR="002663EE" w:rsidRPr="00631085">
        <w:t>фаловым</w:t>
      </w:r>
      <w:proofErr w:type="spellEnd"/>
      <w:r w:rsidR="002663EE" w:rsidRPr="00631085">
        <w:t xml:space="preserve">  концом с карабином, позволяющим, пристегнув карабин к шнуровке днища либо к лееру, осуществить обратный переворот судна. </w:t>
      </w:r>
      <w:proofErr w:type="spellStart"/>
      <w:r w:rsidR="002663EE" w:rsidRPr="00631085">
        <w:t>Фаловые</w:t>
      </w:r>
      <w:proofErr w:type="spellEnd"/>
      <w:r w:rsidR="002663EE" w:rsidRPr="00631085">
        <w:t xml:space="preserve">, </w:t>
      </w:r>
      <w:proofErr w:type="spellStart"/>
      <w:r w:rsidR="002663EE" w:rsidRPr="00631085">
        <w:t>чальные</w:t>
      </w:r>
      <w:proofErr w:type="spellEnd"/>
      <w:r w:rsidR="002663EE" w:rsidRPr="00631085"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одного или нескольких членов экипажа оставшиеся в </w:t>
      </w:r>
      <w:proofErr w:type="spellStart"/>
      <w:r w:rsidR="002663EE">
        <w:rPr>
          <w:sz w:val="24"/>
          <w:szCs w:val="24"/>
        </w:rPr>
        <w:t>рафте</w:t>
      </w:r>
      <w:proofErr w:type="spellEnd"/>
      <w:r w:rsidR="002663EE">
        <w:rPr>
          <w:sz w:val="24"/>
          <w:szCs w:val="24"/>
        </w:rPr>
        <w:t xml:space="preserve"> спортсмены оказывают им посильную помощь. Выбитый из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член экипажа должен постараться вернуться в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 или сплавляться, держась руками за обвязку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. Плыть отдельно от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 на ровный киль и, помогая друг другу, забираются в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. </w:t>
      </w:r>
      <w:r w:rsidR="002663EE" w:rsidRPr="00B5279F">
        <w:rPr>
          <w:sz w:val="24"/>
          <w:szCs w:val="24"/>
        </w:rPr>
        <w:t xml:space="preserve">За готовность экипажа к выполнению </w:t>
      </w:r>
      <w:proofErr w:type="spellStart"/>
      <w:r w:rsidR="002663EE" w:rsidRPr="00B5279F">
        <w:rPr>
          <w:sz w:val="24"/>
          <w:szCs w:val="24"/>
        </w:rPr>
        <w:t>самостраховки</w:t>
      </w:r>
      <w:proofErr w:type="spellEnd"/>
      <w:r w:rsidR="002663EE" w:rsidRPr="00B5279F">
        <w:rPr>
          <w:sz w:val="24"/>
          <w:szCs w:val="24"/>
        </w:rPr>
        <w:t xml:space="preserve"> отвечает руководитель команды.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</w:t>
      </w:r>
      <w:proofErr w:type="spellStart"/>
      <w:r w:rsidR="002663EE" w:rsidRPr="001F4C05">
        <w:rPr>
          <w:sz w:val="24"/>
          <w:szCs w:val="24"/>
        </w:rPr>
        <w:t>рафта</w:t>
      </w:r>
      <w:proofErr w:type="spellEnd"/>
      <w:r w:rsidR="002663EE" w:rsidRPr="001F4C05">
        <w:rPr>
          <w:sz w:val="24"/>
          <w:szCs w:val="24"/>
        </w:rPr>
        <w:t xml:space="preserve"> на ровный киль члены экипажа сплавляются, держась за </w:t>
      </w:r>
      <w:proofErr w:type="spellStart"/>
      <w:r w:rsidR="002663EE" w:rsidRPr="001F4C05">
        <w:rPr>
          <w:sz w:val="24"/>
          <w:szCs w:val="24"/>
        </w:rPr>
        <w:t>рафт</w:t>
      </w:r>
      <w:proofErr w:type="spellEnd"/>
      <w:r w:rsidR="002663EE" w:rsidRPr="001F4C05">
        <w:rPr>
          <w:sz w:val="24"/>
          <w:szCs w:val="24"/>
        </w:rPr>
        <w:t xml:space="preserve">, и ожидая спасателей. Оставлять </w:t>
      </w:r>
      <w:proofErr w:type="spellStart"/>
      <w:r w:rsidR="002663EE" w:rsidRPr="001F4C05">
        <w:rPr>
          <w:sz w:val="24"/>
          <w:szCs w:val="24"/>
        </w:rPr>
        <w:t>рафт</w:t>
      </w:r>
      <w:proofErr w:type="spellEnd"/>
      <w:r w:rsidR="002663EE" w:rsidRPr="001F4C05">
        <w:rPr>
          <w:sz w:val="24"/>
          <w:szCs w:val="24"/>
        </w:rPr>
        <w:t xml:space="preserve"> и самостоятельно пытаться добраться до берега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, должны явиться на финиш и заявить о своем нахождении на берегу.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 xml:space="preserve">ля выполнения </w:t>
      </w:r>
      <w:proofErr w:type="spellStart"/>
      <w:r w:rsidR="002663EE" w:rsidRPr="006777C5">
        <w:rPr>
          <w:sz w:val="24"/>
          <w:szCs w:val="24"/>
        </w:rPr>
        <w:t>спасработ</w:t>
      </w:r>
      <w:proofErr w:type="spellEnd"/>
      <w:r w:rsidR="002663EE" w:rsidRPr="006777C5">
        <w:rPr>
          <w:sz w:val="24"/>
          <w:szCs w:val="24"/>
        </w:rPr>
        <w:t xml:space="preserve"> спасатели имеют право остановить или задействовать </w:t>
      </w:r>
      <w:proofErr w:type="spellStart"/>
      <w:r w:rsidR="002663EE" w:rsidRPr="006777C5">
        <w:rPr>
          <w:sz w:val="24"/>
          <w:szCs w:val="24"/>
        </w:rPr>
        <w:t>рафт</w:t>
      </w:r>
      <w:proofErr w:type="spellEnd"/>
      <w:r w:rsidR="002663EE" w:rsidRPr="006777C5">
        <w:rPr>
          <w:sz w:val="24"/>
          <w:szCs w:val="24"/>
        </w:rPr>
        <w:t>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:rsidR="00575B18" w:rsidRDefault="00575B18" w:rsidP="005952B7">
      <w:pPr>
        <w:jc w:val="center"/>
        <w:rPr>
          <w:b/>
        </w:rPr>
      </w:pPr>
    </w:p>
    <w:p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5952B7" w:rsidRPr="00D5328D" w:rsidRDefault="009F355D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 xml:space="preserve"> </w:t>
      </w:r>
      <w:r w:rsidR="005952B7" w:rsidRPr="00D5328D">
        <w:t>«</w:t>
      </w:r>
      <w:proofErr w:type="gramStart"/>
      <w:r w:rsidR="005952B7" w:rsidRPr="00D5328D">
        <w:t>параллельный</w:t>
      </w:r>
      <w:proofErr w:type="gramEnd"/>
      <w:r w:rsidR="005952B7" w:rsidRPr="00D5328D">
        <w:t xml:space="preserve"> спринт» – по олимпийской системе на выбывание;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lastRenderedPageBreak/>
        <w:t>И</w:t>
      </w:r>
      <w:r w:rsidR="005952B7" w:rsidRPr="00D5328D">
        <w:t xml:space="preserve">тоговые результаты (протоколы) и отчеты на бумажном и электронном носителях представляются в </w:t>
      </w:r>
      <w:proofErr w:type="spellStart"/>
      <w:r w:rsidR="005952B7" w:rsidRPr="00D5328D">
        <w:t>Минспорта</w:t>
      </w:r>
      <w:proofErr w:type="spellEnd"/>
      <w:r w:rsidR="005952B7" w:rsidRPr="00D5328D">
        <w:t xml:space="preserve"> России, ФГБУ «ЦСП» и ФРР в течение двух недель, со дня окончания спортивного соревнования.</w:t>
      </w:r>
    </w:p>
    <w:p w:rsidR="005952B7" w:rsidRPr="00D5328D" w:rsidRDefault="005952B7" w:rsidP="005952B7">
      <w:pPr>
        <w:jc w:val="both"/>
      </w:pPr>
    </w:p>
    <w:p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7C31B7" w:rsidRDefault="007C31B7" w:rsidP="007C31B7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 w:rsidRPr="00004175">
        <w:t xml:space="preserve">Участники </w:t>
      </w:r>
      <w:r w:rsidR="00DE1621">
        <w:t>соревнований</w:t>
      </w:r>
      <w:r w:rsidRPr="00004175">
        <w:t xml:space="preserve">, занявшие призовые места (1, 2, 3) в личных видах программы в дисциплинах: параллельный спринт, слалом, длинная гонка и многоборье, награждаются медалями, дипломами  </w:t>
      </w:r>
      <w:proofErr w:type="spellStart"/>
      <w:r w:rsidRPr="00004175">
        <w:t>Минспорт</w:t>
      </w:r>
      <w:r>
        <w:t>а</w:t>
      </w:r>
      <w:proofErr w:type="spellEnd"/>
      <w:r w:rsidRPr="00004175">
        <w:t xml:space="preserve"> России.</w:t>
      </w:r>
    </w:p>
    <w:p w:rsidR="007C31B7" w:rsidRDefault="007C31B7" w:rsidP="007C31B7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>
        <w:t>Э</w:t>
      </w:r>
      <w:r w:rsidRPr="00004175">
        <w:t xml:space="preserve">кипажи </w:t>
      </w:r>
      <w:r w:rsidR="00DE1621">
        <w:t>соревнований</w:t>
      </w:r>
      <w:r w:rsidRPr="00004175">
        <w:t xml:space="preserve">, занявшие 1 места в личных видах программы в дисциплинах: параллельный спринт, слалом, длинная гонка и многоборье, награждаются памятными призами  </w:t>
      </w:r>
      <w:proofErr w:type="spellStart"/>
      <w:r w:rsidRPr="00004175">
        <w:t>Минспорт</w:t>
      </w:r>
      <w:r>
        <w:t>а</w:t>
      </w:r>
      <w:proofErr w:type="spellEnd"/>
      <w:r w:rsidRPr="00004175">
        <w:t xml:space="preserve"> России.</w:t>
      </w:r>
    </w:p>
    <w:p w:rsidR="005952B7" w:rsidRPr="00D5328D" w:rsidRDefault="007C31B7" w:rsidP="007C31B7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>
        <w:t>Т</w:t>
      </w:r>
      <w:r w:rsidRPr="00004175">
        <w:t xml:space="preserve">ренеры  экипажей </w:t>
      </w:r>
      <w:r w:rsidR="00DE1621">
        <w:t>соревнований</w:t>
      </w:r>
      <w:r w:rsidRPr="00004175">
        <w:t xml:space="preserve">, занявших 1 места в личных видах программы в дисциплинах: параллельный спринт, слалом, длинная гонка и многоборье, награждаются дипломами </w:t>
      </w:r>
      <w:proofErr w:type="spellStart"/>
      <w:r w:rsidRPr="00004175">
        <w:t>Минспорта</w:t>
      </w:r>
      <w:proofErr w:type="spellEnd"/>
      <w:r w:rsidRPr="00004175">
        <w:t xml:space="preserve"> России. </w:t>
      </w:r>
    </w:p>
    <w:p w:rsidR="00663AE5" w:rsidRDefault="00663AE5" w:rsidP="005952B7">
      <w:pPr>
        <w:jc w:val="center"/>
      </w:pPr>
    </w:p>
    <w:p w:rsidR="005952B7" w:rsidRPr="005333B3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:rsidR="00412DED" w:rsidRDefault="00412DED" w:rsidP="00412DED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proofErr w:type="spellStart"/>
      <w:r w:rsidRPr="006748C1">
        <w:t>Минспорт</w:t>
      </w:r>
      <w:proofErr w:type="spellEnd"/>
      <w:r w:rsidRPr="006748C1">
        <w:t xml:space="preserve"> России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по статье расходов «Наградная атрибутика».</w:t>
      </w:r>
    </w:p>
    <w:p w:rsidR="00412DED" w:rsidRDefault="00412DED" w:rsidP="00412DED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>
        <w:t>Ф</w:t>
      </w:r>
      <w:r w:rsidRPr="006748C1">
        <w:t>инансовое обеспечение, связанное с организационными расходами по подготовке и проведению спортивных соревнования,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412DED" w:rsidRPr="00BB3E76" w:rsidRDefault="00412DED" w:rsidP="00412DED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 w:rsidRPr="00BB3E76">
        <w:t>Оплата заявочного взноса в размере 3000 рублей с экипажа R6 перечисляется на расчетный счет Государственного бюджетного учреждения Республики Карелия «Республиканский центр детско-юношеского туризма» (Приложение 2), либо производится при прохождении мандатной комиссии</w:t>
      </w:r>
      <w:r w:rsidR="008A3715" w:rsidRPr="00BB3E76">
        <w:t xml:space="preserve"> с выдачей документа установленного образца.</w:t>
      </w:r>
    </w:p>
    <w:p w:rsidR="004C1D65" w:rsidRPr="00BB3E76" w:rsidRDefault="00412DED" w:rsidP="004C1D65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 w:rsidRPr="00BB3E76">
        <w:t>Расходы по командированию (проезд, питание, оплата заявочного взноса, размещение и страхование) участников соревнований обеспечивают командирующие организации.</w:t>
      </w:r>
    </w:p>
    <w:p w:rsidR="004C1D65" w:rsidRPr="00BB3E76" w:rsidRDefault="004C1D65" w:rsidP="004C1D65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 w:rsidRPr="00BB3E76">
        <w:t>Медицинское обеспечение за счет Карельское региональное отделение ООО «Федерация рафтинга России».</w:t>
      </w:r>
    </w:p>
    <w:p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:rsidR="005952B7" w:rsidRPr="00D5328D" w:rsidRDefault="005952B7" w:rsidP="005952B7">
      <w:pPr>
        <w:numPr>
          <w:ilvl w:val="0"/>
          <w:numId w:val="7"/>
        </w:numPr>
        <w:spacing w:line="240" w:lineRule="atLeast"/>
        <w:ind w:left="0" w:right="350" w:firstLine="567"/>
        <w:jc w:val="both"/>
      </w:pPr>
      <w:r w:rsidRPr="00D5328D">
        <w:t xml:space="preserve">  Автотранспортом. От Санкт-Петербурга 406-й километр дороги М-18 «Кола». Поворот налево (север) в сторону реки Шуя (координаты по </w:t>
      </w:r>
      <w:r w:rsidRPr="00D5328D">
        <w:rPr>
          <w:lang w:val="en-US"/>
        </w:rPr>
        <w:t>GPS</w:t>
      </w:r>
      <w:r w:rsidRPr="00D5328D">
        <w:t xml:space="preserve">-навигатору: </w:t>
      </w:r>
      <w:r w:rsidRPr="00D5328D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</w:t>
      </w:r>
    </w:p>
    <w:p w:rsidR="005952B7" w:rsidRPr="00D5328D" w:rsidRDefault="005952B7" w:rsidP="005952B7">
      <w:pPr>
        <w:numPr>
          <w:ilvl w:val="0"/>
          <w:numId w:val="7"/>
        </w:numPr>
        <w:spacing w:line="240" w:lineRule="atLeast"/>
        <w:ind w:left="0" w:right="350" w:firstLine="567"/>
        <w:jc w:val="both"/>
      </w:pPr>
      <w:r w:rsidRPr="00D5328D">
        <w:t xml:space="preserve">Поездом. До г. </w:t>
      </w:r>
      <w:r w:rsidR="002F3E43" w:rsidRPr="00D5328D">
        <w:t>Петрозаводск</w:t>
      </w:r>
      <w:r w:rsidRPr="00D5328D">
        <w:t xml:space="preserve">. Далее автотранспортом </w:t>
      </w:r>
      <w:smartTag w:uri="urn:schemas-microsoft-com:office:smarttags" w:element="metricconverter">
        <w:smartTagPr>
          <w:attr w:name="ProductID" w:val="26 км"/>
        </w:smartTagPr>
        <w:r w:rsidRPr="00D5328D">
          <w:t>26 км</w:t>
        </w:r>
      </w:smartTag>
      <w:r w:rsidRPr="00D5328D">
        <w:t xml:space="preserve">. по дороге М-18 «Кола» в сторону Санкт-Петербурга Поворот направо (север) в сторону реки Шуя (координаты по </w:t>
      </w:r>
      <w:r w:rsidRPr="009A3286">
        <w:rPr>
          <w:lang w:val="en-US"/>
        </w:rPr>
        <w:t>GPS</w:t>
      </w:r>
      <w:r w:rsidRPr="00D5328D">
        <w:t xml:space="preserve">-навигатору: </w:t>
      </w:r>
      <w:r w:rsidRPr="009A3286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 Возможен заказ автобуса от Петрозаводска до поляны соревнований. Расписание поездов и автобусов, а также стоимость заказа автобуса будут сообщены в информационном письме.</w:t>
      </w:r>
      <w:r w:rsidR="009F355D">
        <w:t xml:space="preserve"> </w:t>
      </w:r>
      <w:r w:rsidRPr="00D5328D">
        <w:t xml:space="preserve">Получить информацию о расписании и наличии мест в поездах можно также на сайте: </w:t>
      </w:r>
      <w:hyperlink r:id="rId9" w:history="1">
        <w:r w:rsidR="005333B3" w:rsidRPr="000E1AC1">
          <w:rPr>
            <w:rStyle w:val="a3"/>
          </w:rPr>
          <w:t>http://www.tutu.ru</w:t>
        </w:r>
      </w:hyperlink>
      <w:r w:rsidR="005333B3">
        <w:t xml:space="preserve">. </w:t>
      </w:r>
    </w:p>
    <w:p w:rsidR="005952B7" w:rsidRPr="00D5328D" w:rsidRDefault="0005660F" w:rsidP="005952B7">
      <w:pPr>
        <w:pStyle w:val="a4"/>
        <w:spacing w:before="120" w:beforeAutospacing="0" w:after="0" w:afterAutospacing="0"/>
        <w:ind w:right="255" w:firstLine="567"/>
      </w:pPr>
      <w:hyperlink r:id="rId10" w:history="1">
        <w:r w:rsidR="005952B7" w:rsidRPr="00D5328D">
          <w:rPr>
            <w:rStyle w:val="a3"/>
          </w:rPr>
          <w:t>Автовокзал</w:t>
        </w:r>
      </w:hyperlink>
      <w:r w:rsidR="005952B7" w:rsidRPr="00D5328D">
        <w:t xml:space="preserve"> в Санкт-Петербурге находится по адресу: набережная Обводного канала, 36 (ст. м. Лиговский проспект). Тел.: +7(812)766-57-77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безопасности и в местах согласованных с комендантской службой. В случае приготовления пищи </w:t>
      </w:r>
      <w:r w:rsidRPr="00D5328D">
        <w:lastRenderedPageBreak/>
        <w:t xml:space="preserve">на газовых приборах, команда должна иметь собственные средства пожаротушения (огнетушитель, лопату).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t xml:space="preserve">Организация питания. 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5952B7" w:rsidRPr="00C35C4C" w:rsidRDefault="005952B7" w:rsidP="005952B7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C35C4C">
        <w:rPr>
          <w:i/>
        </w:rPr>
        <w:t>-</w:t>
      </w:r>
      <w:r w:rsidRPr="00D5328D">
        <w:rPr>
          <w:i/>
          <w:lang w:val="en-US"/>
        </w:rPr>
        <w:t>mail</w:t>
      </w:r>
      <w:r w:rsidRPr="00C35C4C">
        <w:rPr>
          <w:i/>
        </w:rPr>
        <w:t xml:space="preserve">: </w:t>
      </w:r>
      <w:hyperlink r:id="rId11" w:history="1">
        <w:r w:rsidR="005333B3" w:rsidRPr="005333B3">
          <w:rPr>
            <w:rStyle w:val="a3"/>
            <w:i/>
            <w:shd w:val="clear" w:color="auto" w:fill="F1F4F7"/>
            <w:lang w:val="en-US"/>
          </w:rPr>
          <w:t>raftspb</w:t>
        </w:r>
        <w:r w:rsidR="005333B3" w:rsidRPr="00C35C4C">
          <w:rPr>
            <w:rStyle w:val="a3"/>
            <w:i/>
            <w:shd w:val="clear" w:color="auto" w:fill="F1F4F7"/>
          </w:rPr>
          <w:t>@</w:t>
        </w:r>
        <w:r w:rsidR="005333B3" w:rsidRPr="005333B3">
          <w:rPr>
            <w:rStyle w:val="a3"/>
            <w:i/>
            <w:shd w:val="clear" w:color="auto" w:fill="F1F4F7"/>
            <w:lang w:val="en-US"/>
          </w:rPr>
          <w:t>yandex</w:t>
        </w:r>
        <w:r w:rsidR="005333B3" w:rsidRPr="00C35C4C">
          <w:rPr>
            <w:rStyle w:val="a3"/>
            <w:i/>
            <w:shd w:val="clear" w:color="auto" w:fill="F1F4F7"/>
          </w:rPr>
          <w:t>.</w:t>
        </w:r>
        <w:proofErr w:type="spellStart"/>
        <w:r w:rsidR="005333B3" w:rsidRPr="005333B3">
          <w:rPr>
            <w:rStyle w:val="a3"/>
            <w:i/>
            <w:shd w:val="clear" w:color="auto" w:fill="F1F4F7"/>
            <w:lang w:val="en-US"/>
          </w:rPr>
          <w:t>ru</w:t>
        </w:r>
        <w:proofErr w:type="spellEnd"/>
      </w:hyperlink>
      <w:r w:rsidR="005333B3" w:rsidRPr="00C35C4C">
        <w:rPr>
          <w:i/>
          <w:color w:val="333333"/>
          <w:shd w:val="clear" w:color="auto" w:fill="F1F4F7"/>
        </w:rPr>
        <w:t>,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9F355D">
          <w:footerReference w:type="even" r:id="rId12"/>
          <w:footerReference w:type="default" r:id="rId13"/>
          <w:pgSz w:w="11906" w:h="16838"/>
          <w:pgMar w:top="709" w:right="851" w:bottom="0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5952B7" w:rsidRPr="00616C8A" w:rsidRDefault="005952B7" w:rsidP="005952B7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5952B7" w:rsidRDefault="005952B7" w:rsidP="005952B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E14B1E" w:rsidRDefault="00E14B1E" w:rsidP="005952B7">
      <w:pPr>
        <w:spacing w:line="360" w:lineRule="auto"/>
        <w:rPr>
          <w:b/>
        </w:rPr>
      </w:pPr>
      <w:r w:rsidRPr="00BB3E76">
        <w:rPr>
          <w:b/>
        </w:rPr>
        <w:t>Спортивная организация  ___________________________________________________________________________</w:t>
      </w:r>
      <w:bookmarkStart w:id="0" w:name="_GoBack"/>
      <w:bookmarkEnd w:id="0"/>
    </w:p>
    <w:p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601" w:rsidRDefault="00042601" w:rsidP="00042601">
            <w:pPr>
              <w:pStyle w:val="3"/>
              <w:snapToGrid w:val="0"/>
              <w:ind w:left="2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952B7" w:rsidRPr="001F0D23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 </w:t>
            </w:r>
          </w:p>
          <w:p w:rsidR="005952B7" w:rsidRPr="001F0D23" w:rsidRDefault="00042601" w:rsidP="00042601">
            <w:pPr>
              <w:pStyle w:val="3"/>
              <w:snapToGrid w:val="0"/>
              <w:ind w:left="6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(свидетельство)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капитан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52B7" w:rsidRDefault="005952B7" w:rsidP="005952B7">
      <w:pPr>
        <w:rPr>
          <w:b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FB554D" w:rsidRPr="001036A6" w:rsidRDefault="00FB554D" w:rsidP="00FB554D">
      <w:pPr>
        <w:suppressAutoHyphens w:val="0"/>
        <w:rPr>
          <w:lang w:eastAsia="ru-RU"/>
        </w:rPr>
      </w:pPr>
      <w:r w:rsidRPr="001036A6">
        <w:rPr>
          <w:lang w:eastAsia="ru-RU"/>
        </w:rPr>
        <w:lastRenderedPageBreak/>
        <w:t>Приложение 2</w:t>
      </w:r>
    </w:p>
    <w:p w:rsidR="00FB554D" w:rsidRPr="001036A6" w:rsidRDefault="00FB554D" w:rsidP="00FB554D">
      <w:pPr>
        <w:jc w:val="right"/>
        <w:rPr>
          <w:color w:val="FF0000"/>
          <w:sz w:val="20"/>
          <w:szCs w:val="20"/>
        </w:rPr>
      </w:pPr>
    </w:p>
    <w:p w:rsidR="00FB554D" w:rsidRPr="001036A6" w:rsidRDefault="00FB554D" w:rsidP="00FB554D">
      <w:pPr>
        <w:rPr>
          <w:color w:val="FF0000"/>
          <w:sz w:val="20"/>
          <w:szCs w:val="20"/>
        </w:rPr>
      </w:pPr>
    </w:p>
    <w:p w:rsidR="00FB554D" w:rsidRPr="001036A6" w:rsidRDefault="00FB554D" w:rsidP="00FB554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9"/>
        <w:gridCol w:w="353"/>
        <w:gridCol w:w="672"/>
        <w:gridCol w:w="62"/>
        <w:gridCol w:w="850"/>
        <w:gridCol w:w="1214"/>
        <w:gridCol w:w="62"/>
        <w:gridCol w:w="363"/>
        <w:gridCol w:w="62"/>
        <w:gridCol w:w="425"/>
        <w:gridCol w:w="41"/>
        <w:gridCol w:w="323"/>
        <w:gridCol w:w="62"/>
        <w:gridCol w:w="1922"/>
      </w:tblGrid>
      <w:tr w:rsidR="00FB554D" w:rsidRPr="001036A6" w:rsidTr="00FE0B3D">
        <w:trPr>
          <w:cantSplit/>
          <w:trHeight w:hRule="exact" w:val="27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right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 xml:space="preserve">Форма № </w:t>
            </w:r>
            <w:r w:rsidRPr="001036A6">
              <w:rPr>
                <w:b/>
                <w:bCs/>
                <w:sz w:val="18"/>
                <w:szCs w:val="18"/>
              </w:rPr>
              <w:t>ПД-4</w:t>
            </w:r>
          </w:p>
        </w:tc>
      </w:tr>
      <w:tr w:rsidR="00FB554D" w:rsidRPr="001036A6" w:rsidTr="00FE0B3D">
        <w:trPr>
          <w:cantSplit/>
          <w:trHeight w:hRule="exact" w:val="54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b/>
                <w:bCs/>
                <w:sz w:val="18"/>
                <w:szCs w:val="18"/>
              </w:rPr>
            </w:pPr>
            <w:r w:rsidRPr="001036A6">
              <w:rPr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 xml:space="preserve">УФК по Республике Карелия (ГБОУ РК «РЦДЮТ» л/сч.20066Х99820) </w:t>
            </w:r>
          </w:p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получателя платежа)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ИНН 1001040784 КПП  100101001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(ИНН получателя платежа)</w:t>
            </w:r>
          </w:p>
        </w:tc>
      </w:tr>
      <w:tr w:rsidR="00FB554D" w:rsidRPr="001036A6" w:rsidTr="00FE0B3D">
        <w:trPr>
          <w:cantSplit/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№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40601810800001000001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(номер счета получателя платежа)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</w:t>
            </w:r>
            <w:r w:rsidRPr="001036A6">
              <w:rPr>
                <w:sz w:val="18"/>
                <w:szCs w:val="18"/>
              </w:rPr>
              <w:t xml:space="preserve"> НБ Респ</w:t>
            </w:r>
            <w:r>
              <w:rPr>
                <w:sz w:val="18"/>
                <w:szCs w:val="18"/>
              </w:rPr>
              <w:t xml:space="preserve">ублика </w:t>
            </w:r>
            <w:r w:rsidRPr="001036A6">
              <w:rPr>
                <w:sz w:val="18"/>
                <w:szCs w:val="18"/>
              </w:rPr>
              <w:t xml:space="preserve">Карелия </w:t>
            </w:r>
            <w:proofErr w:type="spellStart"/>
            <w:r w:rsidRPr="001036A6">
              <w:rPr>
                <w:sz w:val="18"/>
                <w:szCs w:val="18"/>
              </w:rPr>
              <w:t>г.Петрозаводск</w:t>
            </w:r>
            <w:proofErr w:type="spellEnd"/>
            <w:r w:rsidRPr="001036A6">
              <w:rPr>
                <w:sz w:val="18"/>
                <w:szCs w:val="18"/>
              </w:rPr>
              <w:t xml:space="preserve"> 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банка и банковские реквизиты)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БИК 048602001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00000000000000000130  платные образовательные услуги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3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Руб.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коп.</w:t>
            </w:r>
          </w:p>
        </w:tc>
      </w:tr>
      <w:tr w:rsidR="00FB554D" w:rsidRPr="001036A6" w:rsidTr="00FE0B3D">
        <w:trPr>
          <w:cantSplit/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Кассир</w:t>
            </w: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(Ф.И.О. почтовый адрес, телефон)</w:t>
            </w:r>
          </w:p>
        </w:tc>
      </w:tr>
      <w:tr w:rsidR="00FB554D" w:rsidRPr="001036A6" w:rsidTr="00FE0B3D">
        <w:trPr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42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 xml:space="preserve">УФК по Республике Карелия (ГБОУ РК «РЦДЮТ» л/сч.20066Х99820) </w:t>
            </w:r>
          </w:p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получателя платежа)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ИНН 1001040784 КПП  100101001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(ИНН получателя платежа)</w:t>
            </w:r>
          </w:p>
        </w:tc>
      </w:tr>
      <w:tr w:rsidR="00FB554D" w:rsidRPr="001036A6" w:rsidTr="00FE0B3D">
        <w:trPr>
          <w:cantSplit/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№</w:t>
            </w:r>
          </w:p>
        </w:tc>
        <w:tc>
          <w:tcPr>
            <w:tcW w:w="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40601810800001000001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(номер счета получателя платежа)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</w:t>
            </w:r>
            <w:r w:rsidRPr="001036A6">
              <w:rPr>
                <w:sz w:val="18"/>
                <w:szCs w:val="18"/>
              </w:rPr>
              <w:t xml:space="preserve"> НБ Респ</w:t>
            </w:r>
            <w:r>
              <w:rPr>
                <w:sz w:val="18"/>
                <w:szCs w:val="18"/>
              </w:rPr>
              <w:t xml:space="preserve">ублика </w:t>
            </w:r>
            <w:r w:rsidRPr="001036A6">
              <w:rPr>
                <w:sz w:val="18"/>
                <w:szCs w:val="18"/>
              </w:rPr>
              <w:t xml:space="preserve">Карелия  </w:t>
            </w:r>
            <w:proofErr w:type="spellStart"/>
            <w:r w:rsidRPr="001036A6">
              <w:rPr>
                <w:sz w:val="18"/>
                <w:szCs w:val="18"/>
              </w:rPr>
              <w:t>г.Петрозаводск</w:t>
            </w:r>
            <w:proofErr w:type="spellEnd"/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банка и банковские реквизиты)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БИК 048602001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00000000000000000130 платные образовательные услуги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коп.</w:t>
            </w:r>
          </w:p>
        </w:tc>
      </w:tr>
      <w:tr w:rsidR="00FB554D" w:rsidRPr="001036A6" w:rsidTr="00FE0B3D">
        <w:trPr>
          <w:cantSplit/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Кассир</w:t>
            </w: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(Ф.И.О. почтовый адрес, телефон)</w:t>
            </w:r>
          </w:p>
        </w:tc>
      </w:tr>
    </w:tbl>
    <w:p w:rsidR="00FB554D" w:rsidRPr="001036A6" w:rsidRDefault="00FB554D" w:rsidP="00FB554D">
      <w:pPr>
        <w:numPr>
          <w:ilvl w:val="5"/>
          <w:numId w:val="0"/>
        </w:numPr>
        <w:tabs>
          <w:tab w:val="num" w:pos="0"/>
        </w:tabs>
        <w:spacing w:before="240" w:after="60"/>
        <w:ind w:left="-720"/>
        <w:jc w:val="both"/>
        <w:outlineLvl w:val="5"/>
        <w:rPr>
          <w:b/>
          <w:bCs/>
          <w:sz w:val="22"/>
          <w:szCs w:val="22"/>
        </w:rPr>
      </w:pPr>
    </w:p>
    <w:p w:rsidR="00027C5C" w:rsidRDefault="00027C5C" w:rsidP="001036A6"/>
    <w:sectPr w:rsidR="00027C5C" w:rsidSect="001036A6">
      <w:pgSz w:w="11906" w:h="16838"/>
      <w:pgMar w:top="1134" w:right="991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0F" w:rsidRDefault="0005660F">
      <w:r>
        <w:separator/>
      </w:r>
    </w:p>
  </w:endnote>
  <w:endnote w:type="continuationSeparator" w:id="0">
    <w:p w:rsidR="0005660F" w:rsidRDefault="0005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55" w:rsidRDefault="00422F55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F55" w:rsidRDefault="00422F55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55" w:rsidRDefault="00422F55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3E76">
      <w:rPr>
        <w:rStyle w:val="a6"/>
        <w:noProof/>
      </w:rPr>
      <w:t>2</w:t>
    </w:r>
    <w:r>
      <w:rPr>
        <w:rStyle w:val="a6"/>
      </w:rPr>
      <w:fldChar w:fldCharType="end"/>
    </w:r>
  </w:p>
  <w:p w:rsidR="00422F55" w:rsidRDefault="00422F55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0F" w:rsidRDefault="0005660F">
      <w:r>
        <w:separator/>
      </w:r>
    </w:p>
  </w:footnote>
  <w:footnote w:type="continuationSeparator" w:id="0">
    <w:p w:rsidR="0005660F" w:rsidRDefault="0005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1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22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12"/>
  </w:num>
  <w:num w:numId="18">
    <w:abstractNumId w:val="25"/>
  </w:num>
  <w:num w:numId="19">
    <w:abstractNumId w:val="15"/>
  </w:num>
  <w:num w:numId="20">
    <w:abstractNumId w:val="16"/>
  </w:num>
  <w:num w:numId="21">
    <w:abstractNumId w:val="21"/>
  </w:num>
  <w:num w:numId="22">
    <w:abstractNumId w:val="4"/>
  </w:num>
  <w:num w:numId="23">
    <w:abstractNumId w:val="23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7"/>
    <w:rsid w:val="00027C5C"/>
    <w:rsid w:val="000360EC"/>
    <w:rsid w:val="00042601"/>
    <w:rsid w:val="0005660F"/>
    <w:rsid w:val="000727E8"/>
    <w:rsid w:val="000B7E6D"/>
    <w:rsid w:val="001036A6"/>
    <w:rsid w:val="00116709"/>
    <w:rsid w:val="00117D15"/>
    <w:rsid w:val="001474FB"/>
    <w:rsid w:val="00150D8F"/>
    <w:rsid w:val="00152C3C"/>
    <w:rsid w:val="0016610B"/>
    <w:rsid w:val="001829D5"/>
    <w:rsid w:val="001838AB"/>
    <w:rsid w:val="00185217"/>
    <w:rsid w:val="001E251D"/>
    <w:rsid w:val="00223712"/>
    <w:rsid w:val="002663EE"/>
    <w:rsid w:val="00293955"/>
    <w:rsid w:val="002F3E43"/>
    <w:rsid w:val="00391D3D"/>
    <w:rsid w:val="003E6A4B"/>
    <w:rsid w:val="003F0260"/>
    <w:rsid w:val="00412DED"/>
    <w:rsid w:val="00422F55"/>
    <w:rsid w:val="0043403B"/>
    <w:rsid w:val="00486924"/>
    <w:rsid w:val="004909E2"/>
    <w:rsid w:val="004C1D65"/>
    <w:rsid w:val="0050144B"/>
    <w:rsid w:val="005333B3"/>
    <w:rsid w:val="005506B5"/>
    <w:rsid w:val="00575516"/>
    <w:rsid w:val="00575B18"/>
    <w:rsid w:val="005952B7"/>
    <w:rsid w:val="005A1314"/>
    <w:rsid w:val="00646BC6"/>
    <w:rsid w:val="00663AE5"/>
    <w:rsid w:val="00673712"/>
    <w:rsid w:val="006A275E"/>
    <w:rsid w:val="006B03F6"/>
    <w:rsid w:val="006B3D4A"/>
    <w:rsid w:val="006B77A1"/>
    <w:rsid w:val="00797077"/>
    <w:rsid w:val="007C31B7"/>
    <w:rsid w:val="007D78DE"/>
    <w:rsid w:val="007E4BB4"/>
    <w:rsid w:val="007F0F12"/>
    <w:rsid w:val="0085305C"/>
    <w:rsid w:val="008A3715"/>
    <w:rsid w:val="008C72E6"/>
    <w:rsid w:val="008D5F8E"/>
    <w:rsid w:val="00942FE7"/>
    <w:rsid w:val="009575FE"/>
    <w:rsid w:val="00972AAE"/>
    <w:rsid w:val="009A3286"/>
    <w:rsid w:val="009F355D"/>
    <w:rsid w:val="00A01775"/>
    <w:rsid w:val="00A22AE1"/>
    <w:rsid w:val="00A24594"/>
    <w:rsid w:val="00A67E1F"/>
    <w:rsid w:val="00A808EE"/>
    <w:rsid w:val="00AC224D"/>
    <w:rsid w:val="00B31460"/>
    <w:rsid w:val="00B61462"/>
    <w:rsid w:val="00B62728"/>
    <w:rsid w:val="00B62BE9"/>
    <w:rsid w:val="00BB3E76"/>
    <w:rsid w:val="00BE5B4F"/>
    <w:rsid w:val="00C01837"/>
    <w:rsid w:val="00C07363"/>
    <w:rsid w:val="00C33A21"/>
    <w:rsid w:val="00C35C4C"/>
    <w:rsid w:val="00C47743"/>
    <w:rsid w:val="00C75D3F"/>
    <w:rsid w:val="00CE19B7"/>
    <w:rsid w:val="00D27413"/>
    <w:rsid w:val="00D57D58"/>
    <w:rsid w:val="00D6775F"/>
    <w:rsid w:val="00DE1621"/>
    <w:rsid w:val="00E14B1E"/>
    <w:rsid w:val="00E2685F"/>
    <w:rsid w:val="00E935F8"/>
    <w:rsid w:val="00F37969"/>
    <w:rsid w:val="00F569DB"/>
    <w:rsid w:val="00F57C53"/>
    <w:rsid w:val="00F70626"/>
    <w:rsid w:val="00F857D3"/>
    <w:rsid w:val="00FB554D"/>
    <w:rsid w:val="00FE0B3D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7323A6-0118-4288-9622-5BEC560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DE16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162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tspb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aftspb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tspb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vtovokzaly.ru/raspisanie/Sankt-Peterburg/Avtovokz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22470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User2013</cp:lastModifiedBy>
  <cp:revision>3</cp:revision>
  <cp:lastPrinted>2016-04-18T10:07:00Z</cp:lastPrinted>
  <dcterms:created xsi:type="dcterms:W3CDTF">2016-04-21T13:26:00Z</dcterms:created>
  <dcterms:modified xsi:type="dcterms:W3CDTF">2016-04-21T13:38:00Z</dcterms:modified>
</cp:coreProperties>
</file>